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1F219" w14:textId="2D24F60E" w:rsidR="0028353B" w:rsidRDefault="00655992" w:rsidP="00655992">
      <w:pPr>
        <w:jc w:val="right"/>
      </w:pPr>
      <w:r>
        <w:t>Al Dirigente Scolastico</w:t>
      </w:r>
    </w:p>
    <w:p w14:paraId="7E0042D6" w14:textId="110172D2" w:rsidR="00655992" w:rsidRDefault="00655992" w:rsidP="00655992">
      <w:pPr>
        <w:jc w:val="right"/>
      </w:pPr>
      <w:r>
        <w:t>dell’I.C. “</w:t>
      </w:r>
      <w:r w:rsidR="008D0C0C">
        <w:t>Manara</w:t>
      </w:r>
      <w:r>
        <w:t>”</w:t>
      </w:r>
    </w:p>
    <w:p w14:paraId="7F9C70F5" w14:textId="5F3BB9E1" w:rsidR="00655992" w:rsidRDefault="008D0C0C" w:rsidP="00655992">
      <w:pPr>
        <w:jc w:val="right"/>
      </w:pPr>
      <w:r>
        <w:t>Milano</w:t>
      </w:r>
    </w:p>
    <w:p w14:paraId="58B0DC28" w14:textId="13FAC712" w:rsidR="00655992" w:rsidRDefault="00655992"/>
    <w:p w14:paraId="7730812D" w14:textId="77777777" w:rsidR="00655992" w:rsidRDefault="00655992" w:rsidP="00655992">
      <w:pPr>
        <w:jc w:val="both"/>
      </w:pPr>
      <w:r>
        <w:t>Il/La sottoscritt_______________________________________________________________________</w:t>
      </w:r>
    </w:p>
    <w:p w14:paraId="16B3BD88" w14:textId="13C9A899" w:rsidR="00655992" w:rsidRDefault="00655992" w:rsidP="00655992">
      <w:pPr>
        <w:jc w:val="both"/>
      </w:pPr>
      <w:r>
        <w:t>nato/a a _________________________ (prov. _______________), residente a ____________________</w:t>
      </w:r>
    </w:p>
    <w:p w14:paraId="3A55B905" w14:textId="1A5CE93C" w:rsidR="00655992" w:rsidRDefault="00655992" w:rsidP="00655992">
      <w:pPr>
        <w:jc w:val="both"/>
      </w:pPr>
      <w:r>
        <w:t>_______________________________________________________ (prov. _______________________)</w:t>
      </w:r>
    </w:p>
    <w:p w14:paraId="796C73A4" w14:textId="314E087B" w:rsidR="00655992" w:rsidRDefault="00655992" w:rsidP="00655992">
      <w:pPr>
        <w:jc w:val="both"/>
      </w:pPr>
      <w:r>
        <w:t xml:space="preserve">in via/piazza ________________________________________________n. _______________________, </w:t>
      </w:r>
    </w:p>
    <w:p w14:paraId="70FE96C3" w14:textId="65010ED9" w:rsidR="00655992" w:rsidRDefault="00655992" w:rsidP="00655992">
      <w:pPr>
        <w:jc w:val="both"/>
      </w:pPr>
      <w:r>
        <w:t>in servizio in qualità di _________________________________________________________________</w:t>
      </w:r>
    </w:p>
    <w:p w14:paraId="1DA7ACBA" w14:textId="453AFC32" w:rsidR="00655992" w:rsidRDefault="00655992" w:rsidP="00655992">
      <w:pPr>
        <w:jc w:val="both"/>
      </w:pPr>
      <w:r>
        <w:t>a tempo indeterminato presso questo Istituto dall’anno scolastico______________________________</w:t>
      </w:r>
    </w:p>
    <w:p w14:paraId="49F6B23C" w14:textId="77777777" w:rsidR="00655992" w:rsidRDefault="00655992" w:rsidP="00655992">
      <w:pPr>
        <w:jc w:val="both"/>
      </w:pPr>
    </w:p>
    <w:p w14:paraId="1C001FD4" w14:textId="48DE6416" w:rsidR="00655992" w:rsidRDefault="00655992" w:rsidP="00655992">
      <w:pPr>
        <w:jc w:val="both"/>
      </w:pPr>
      <w:r>
        <w:t>ai fini dell’aggiornamento della graduatoria interna d’istituto per l’anno scolastico 202</w:t>
      </w:r>
      <w:r w:rsidR="00123447">
        <w:t>3</w:t>
      </w:r>
      <w:r>
        <w:t>-202</w:t>
      </w:r>
      <w:r w:rsidR="00123447">
        <w:t>4</w:t>
      </w:r>
    </w:p>
    <w:p w14:paraId="33872B77" w14:textId="77777777" w:rsidR="00655992" w:rsidRDefault="00655992" w:rsidP="00655992">
      <w:pPr>
        <w:jc w:val="center"/>
        <w:rPr>
          <w:b/>
          <w:bCs/>
          <w:sz w:val="28"/>
          <w:szCs w:val="28"/>
        </w:rPr>
      </w:pPr>
    </w:p>
    <w:p w14:paraId="67A826F2" w14:textId="18208B28" w:rsidR="00655992" w:rsidRPr="00655992" w:rsidRDefault="00655992" w:rsidP="00655992">
      <w:pPr>
        <w:jc w:val="center"/>
        <w:rPr>
          <w:b/>
          <w:bCs/>
          <w:sz w:val="28"/>
          <w:szCs w:val="28"/>
        </w:rPr>
      </w:pPr>
      <w:r w:rsidRPr="00655992">
        <w:rPr>
          <w:b/>
          <w:bCs/>
          <w:sz w:val="28"/>
          <w:szCs w:val="28"/>
        </w:rPr>
        <w:t>DICHIARA</w:t>
      </w:r>
    </w:p>
    <w:p w14:paraId="7D2CDE06" w14:textId="77777777" w:rsidR="00655992" w:rsidRDefault="00655992"/>
    <w:p w14:paraId="4F5E7A68" w14:textId="7EB191A2" w:rsidR="00655992" w:rsidRDefault="00655992">
      <w:r>
        <w:t>sotto la propria responsabilità (ai sensi dell’art. 46 DPR 445 del 28 dicembre 2000), che si sono verificate le seguenti variazioni rispetto ai titoli/benefici: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55992" w14:paraId="00719660" w14:textId="77777777" w:rsidTr="00655992">
        <w:tc>
          <w:tcPr>
            <w:tcW w:w="9628" w:type="dxa"/>
          </w:tcPr>
          <w:p w14:paraId="6BF711C5" w14:textId="77777777" w:rsidR="00655992" w:rsidRDefault="00655992" w:rsidP="00655992">
            <w:pPr>
              <w:spacing w:line="360" w:lineRule="auto"/>
            </w:pPr>
          </w:p>
        </w:tc>
      </w:tr>
      <w:tr w:rsidR="00655992" w14:paraId="17D195FE" w14:textId="77777777" w:rsidTr="00655992">
        <w:tc>
          <w:tcPr>
            <w:tcW w:w="9628" w:type="dxa"/>
          </w:tcPr>
          <w:p w14:paraId="20A29241" w14:textId="77777777" w:rsidR="00655992" w:rsidRDefault="00655992" w:rsidP="00655992">
            <w:pPr>
              <w:spacing w:line="360" w:lineRule="auto"/>
            </w:pPr>
          </w:p>
        </w:tc>
      </w:tr>
      <w:tr w:rsidR="00655992" w14:paraId="20CEE7D5" w14:textId="77777777" w:rsidTr="00655992">
        <w:tc>
          <w:tcPr>
            <w:tcW w:w="9628" w:type="dxa"/>
          </w:tcPr>
          <w:p w14:paraId="5E73F019" w14:textId="77777777" w:rsidR="00655992" w:rsidRDefault="00655992" w:rsidP="00655992">
            <w:pPr>
              <w:spacing w:line="360" w:lineRule="auto"/>
            </w:pPr>
          </w:p>
        </w:tc>
      </w:tr>
      <w:tr w:rsidR="00655992" w14:paraId="770EBA22" w14:textId="77777777" w:rsidTr="00655992">
        <w:tc>
          <w:tcPr>
            <w:tcW w:w="9628" w:type="dxa"/>
          </w:tcPr>
          <w:p w14:paraId="3CA09206" w14:textId="77777777" w:rsidR="00655992" w:rsidRDefault="00655992" w:rsidP="00655992">
            <w:pPr>
              <w:spacing w:line="360" w:lineRule="auto"/>
            </w:pPr>
          </w:p>
        </w:tc>
      </w:tr>
      <w:tr w:rsidR="00655992" w14:paraId="3C022B21" w14:textId="77777777" w:rsidTr="00655992">
        <w:tc>
          <w:tcPr>
            <w:tcW w:w="9628" w:type="dxa"/>
          </w:tcPr>
          <w:p w14:paraId="0B078EE9" w14:textId="77777777" w:rsidR="00655992" w:rsidRDefault="00655992" w:rsidP="00655992">
            <w:pPr>
              <w:spacing w:line="360" w:lineRule="auto"/>
            </w:pPr>
          </w:p>
        </w:tc>
      </w:tr>
      <w:tr w:rsidR="00655992" w14:paraId="6129B955" w14:textId="77777777" w:rsidTr="00655992">
        <w:tc>
          <w:tcPr>
            <w:tcW w:w="9628" w:type="dxa"/>
          </w:tcPr>
          <w:p w14:paraId="3A3D6A74" w14:textId="77777777" w:rsidR="00655992" w:rsidRDefault="00655992" w:rsidP="00655992">
            <w:pPr>
              <w:spacing w:line="360" w:lineRule="auto"/>
            </w:pPr>
          </w:p>
        </w:tc>
      </w:tr>
      <w:tr w:rsidR="00655992" w14:paraId="611460BA" w14:textId="77777777" w:rsidTr="00655992">
        <w:tc>
          <w:tcPr>
            <w:tcW w:w="9628" w:type="dxa"/>
          </w:tcPr>
          <w:p w14:paraId="18B7DFE0" w14:textId="77777777" w:rsidR="00655992" w:rsidRDefault="00655992" w:rsidP="00655992">
            <w:pPr>
              <w:spacing w:line="360" w:lineRule="auto"/>
            </w:pPr>
          </w:p>
        </w:tc>
      </w:tr>
      <w:tr w:rsidR="00655992" w14:paraId="68C43CBC" w14:textId="77777777" w:rsidTr="00655992">
        <w:tc>
          <w:tcPr>
            <w:tcW w:w="9628" w:type="dxa"/>
          </w:tcPr>
          <w:p w14:paraId="65CF9CEE" w14:textId="77777777" w:rsidR="00655992" w:rsidRDefault="00655992" w:rsidP="00655992">
            <w:pPr>
              <w:spacing w:line="360" w:lineRule="auto"/>
            </w:pPr>
          </w:p>
        </w:tc>
      </w:tr>
    </w:tbl>
    <w:p w14:paraId="5279F7FA" w14:textId="2B32A85D" w:rsidR="00655992" w:rsidRDefault="00655992"/>
    <w:p w14:paraId="5171CE07" w14:textId="2C1BB54A" w:rsidR="00655992" w:rsidRDefault="008D0C0C">
      <w:r>
        <w:t>Milano</w:t>
      </w:r>
      <w:r w:rsidR="00655992">
        <w:t>, __________________</w:t>
      </w:r>
      <w:r w:rsidR="00655992">
        <w:tab/>
      </w:r>
      <w:r w:rsidR="00655992">
        <w:tab/>
      </w:r>
      <w:r w:rsidR="00655992">
        <w:tab/>
      </w:r>
      <w:r w:rsidR="00655992">
        <w:tab/>
      </w:r>
      <w:r w:rsidR="00655992">
        <w:tab/>
        <w:t>Firma_____________________________</w:t>
      </w:r>
    </w:p>
    <w:sectPr w:rsidR="0065599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992"/>
    <w:rsid w:val="00123447"/>
    <w:rsid w:val="0060532A"/>
    <w:rsid w:val="00655992"/>
    <w:rsid w:val="007D7645"/>
    <w:rsid w:val="008D0C0C"/>
    <w:rsid w:val="00BC2B55"/>
    <w:rsid w:val="00CC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D9C37"/>
  <w15:chartTrackingRefBased/>
  <w15:docId w15:val="{931E7C4A-8219-40BB-8690-604BA5EAD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65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Biondi</dc:creator>
  <cp:keywords/>
  <dc:description/>
  <cp:lastModifiedBy>Office6310</cp:lastModifiedBy>
  <cp:revision>3</cp:revision>
  <dcterms:created xsi:type="dcterms:W3CDTF">2022-03-02T10:21:00Z</dcterms:created>
  <dcterms:modified xsi:type="dcterms:W3CDTF">2023-03-08T10:39:00Z</dcterms:modified>
</cp:coreProperties>
</file>